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C9" w:rsidRDefault="006B28C9" w:rsidP="006B28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28C9" w:rsidRPr="00807A67" w:rsidRDefault="006B28C9" w:rsidP="001F60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67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CB0D21" w:rsidRDefault="006B28C9" w:rsidP="001F60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67">
        <w:rPr>
          <w:rFonts w:ascii="Times New Roman" w:hAnsi="Times New Roman" w:cs="Times New Roman"/>
          <w:b/>
          <w:sz w:val="26"/>
          <w:szCs w:val="26"/>
        </w:rPr>
        <w:t>о земельных участках, находящихся в государственной собственности,</w:t>
      </w:r>
      <w:r w:rsidR="00CB0D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07A67">
        <w:rPr>
          <w:rFonts w:ascii="Times New Roman" w:hAnsi="Times New Roman" w:cs="Times New Roman"/>
          <w:b/>
          <w:sz w:val="26"/>
          <w:szCs w:val="26"/>
        </w:rPr>
        <w:t>расположенных в границах</w:t>
      </w:r>
    </w:p>
    <w:p w:rsidR="00DE51A3" w:rsidRDefault="006B28C9" w:rsidP="001F60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67">
        <w:rPr>
          <w:rFonts w:ascii="Times New Roman" w:hAnsi="Times New Roman" w:cs="Times New Roman"/>
          <w:b/>
          <w:sz w:val="26"/>
          <w:szCs w:val="26"/>
        </w:rPr>
        <w:t xml:space="preserve"> особой экономической зоны промышленно-производственного типа</w:t>
      </w:r>
      <w:r w:rsidR="00CB0D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07A67">
        <w:rPr>
          <w:rFonts w:ascii="Times New Roman" w:hAnsi="Times New Roman" w:cs="Times New Roman"/>
          <w:b/>
          <w:sz w:val="26"/>
          <w:szCs w:val="26"/>
        </w:rPr>
        <w:t xml:space="preserve">(далее – ОЭЗ ППТ) </w:t>
      </w:r>
    </w:p>
    <w:p w:rsidR="006B28C9" w:rsidRDefault="006B28C9" w:rsidP="001F60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7A67">
        <w:rPr>
          <w:rFonts w:ascii="Times New Roman" w:hAnsi="Times New Roman" w:cs="Times New Roman"/>
          <w:b/>
          <w:sz w:val="26"/>
          <w:szCs w:val="26"/>
        </w:rPr>
        <w:t>в Свердловской области и не сданных в аренду</w:t>
      </w:r>
      <w:r w:rsidR="00CB0D2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07455" w:rsidRPr="006B28C9" w:rsidRDefault="00707455" w:rsidP="001F60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94"/>
        <w:gridCol w:w="4934"/>
        <w:gridCol w:w="2405"/>
        <w:gridCol w:w="2131"/>
        <w:gridCol w:w="5099"/>
      </w:tblGrid>
      <w:tr w:rsidR="006B28C9" w:rsidRPr="00780F38" w:rsidTr="00780F38">
        <w:trPr>
          <w:trHeight w:val="32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C9" w:rsidRPr="00780F38" w:rsidRDefault="006B28C9" w:rsidP="001F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28C9" w:rsidRPr="00780F38" w:rsidRDefault="006B28C9" w:rsidP="001F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C9" w:rsidRPr="00780F38" w:rsidRDefault="006B28C9" w:rsidP="001F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B28C9" w:rsidRPr="00780F38" w:rsidRDefault="006B28C9" w:rsidP="001F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особой экономической зоны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C9" w:rsidRPr="00780F38" w:rsidRDefault="006B28C9" w:rsidP="001F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Перечень земельных участков</w:t>
            </w:r>
          </w:p>
        </w:tc>
        <w:tc>
          <w:tcPr>
            <w:tcW w:w="5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C9" w:rsidRPr="00780F38" w:rsidRDefault="006B28C9" w:rsidP="001F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B28C9" w:rsidRPr="00780F38" w:rsidTr="006E6880">
        <w:trPr>
          <w:trHeight w:val="32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C9" w:rsidRPr="00780F38" w:rsidRDefault="006B28C9" w:rsidP="001F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C9" w:rsidRPr="00780F38" w:rsidRDefault="006B28C9" w:rsidP="001F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C9" w:rsidRPr="00780F38" w:rsidRDefault="006B28C9" w:rsidP="001F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C9" w:rsidRPr="00780F38" w:rsidRDefault="006B28C9" w:rsidP="001F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5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C9" w:rsidRPr="00780F38" w:rsidRDefault="006B28C9" w:rsidP="001F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21" w:rsidRPr="00780F38" w:rsidTr="006E68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1" w:rsidRPr="00780F38" w:rsidRDefault="00CB0D21" w:rsidP="00CB0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1" w:rsidRPr="00780F38" w:rsidRDefault="00CB0D21" w:rsidP="00CB0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ОЭЗ ППТ «Титановая долина»</w:t>
            </w:r>
          </w:p>
          <w:p w:rsidR="00CB0D21" w:rsidRPr="00780F38" w:rsidRDefault="00CB0D21" w:rsidP="00CB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на территории Верхнесалдинского городского округа Свердловской области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1" w:rsidRPr="006E6880" w:rsidRDefault="00CB0D21" w:rsidP="00CB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80">
              <w:rPr>
                <w:rFonts w:ascii="Times New Roman" w:hAnsi="Times New Roman" w:cs="Times New Roman"/>
                <w:sz w:val="24"/>
                <w:szCs w:val="24"/>
              </w:rPr>
              <w:t>66:08:</w:t>
            </w:r>
            <w:r w:rsidRPr="00FB51A0">
              <w:rPr>
                <w:rFonts w:ascii="Times New Roman" w:hAnsi="Times New Roman" w:cs="Times New Roman"/>
                <w:sz w:val="24"/>
                <w:szCs w:val="24"/>
              </w:rPr>
              <w:t>0805008</w:t>
            </w:r>
            <w:r w:rsidRPr="006E6880">
              <w:rPr>
                <w:rFonts w:ascii="Times New Roman" w:hAnsi="Times New Roman" w:cs="Times New Roman"/>
                <w:sz w:val="24"/>
                <w:szCs w:val="24"/>
              </w:rPr>
              <w:t>:132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1" w:rsidRPr="00780F38" w:rsidRDefault="00CB0D21" w:rsidP="00CB0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35657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1" w:rsidRPr="00780F38" w:rsidRDefault="00CB0D21" w:rsidP="00CB0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компания:</w:t>
            </w:r>
          </w:p>
          <w:p w:rsidR="00CB0D21" w:rsidRPr="00780F38" w:rsidRDefault="00CB0D21" w:rsidP="00CB0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 xml:space="preserve">ОАО «ОЭЗ «Титановая долина» </w:t>
            </w:r>
          </w:p>
          <w:p w:rsidR="00CB0D21" w:rsidRPr="00780F38" w:rsidRDefault="00CB0D21" w:rsidP="00CB0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тел. 8(343)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 xml:space="preserve">5-83, </w:t>
            </w:r>
            <w:hyperlink r:id="rId5" w:history="1">
              <w:r w:rsidRPr="00780F3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www.titanium-valley.com</w:t>
              </w:r>
            </w:hyperlink>
            <w:r w:rsidRPr="0078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0D21" w:rsidRPr="00780F38" w:rsidTr="006E68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1" w:rsidRPr="00780F38" w:rsidRDefault="00CB0D21" w:rsidP="00CB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1" w:rsidRPr="00780F38" w:rsidRDefault="00CB0D21" w:rsidP="00CB0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ОЭЗ ППТ «Титановая долина»</w:t>
            </w:r>
          </w:p>
          <w:p w:rsidR="00CB0D21" w:rsidRPr="00780F38" w:rsidRDefault="00CB0D21" w:rsidP="00CB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на территории Верхнесалдинского городского округа Свердловской области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1" w:rsidRPr="006E6880" w:rsidRDefault="00CB0D21" w:rsidP="00CB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80">
              <w:rPr>
                <w:rFonts w:ascii="Times New Roman" w:hAnsi="Times New Roman" w:cs="Times New Roman"/>
                <w:sz w:val="24"/>
                <w:szCs w:val="24"/>
              </w:rPr>
              <w:t>66:08:</w:t>
            </w:r>
            <w:r w:rsidRPr="00FB51A0">
              <w:rPr>
                <w:rFonts w:ascii="Times New Roman" w:hAnsi="Times New Roman" w:cs="Times New Roman"/>
                <w:sz w:val="24"/>
                <w:szCs w:val="24"/>
              </w:rPr>
              <w:t>0805008</w:t>
            </w:r>
            <w:r w:rsidRPr="006E6880">
              <w:rPr>
                <w:rFonts w:ascii="Times New Roman" w:hAnsi="Times New Roman" w:cs="Times New Roman"/>
                <w:sz w:val="24"/>
                <w:szCs w:val="24"/>
              </w:rPr>
              <w:t>:133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1" w:rsidRPr="00780F38" w:rsidRDefault="00CB0D21" w:rsidP="00CB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98600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1" w:rsidRPr="00780F38" w:rsidRDefault="00CB0D21" w:rsidP="00CB0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компания:</w:t>
            </w:r>
          </w:p>
          <w:p w:rsidR="00CB0D21" w:rsidRPr="00780F38" w:rsidRDefault="00CB0D21" w:rsidP="00CB0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 xml:space="preserve">ОАО «ОЭЗ «Титановая долина» </w:t>
            </w:r>
          </w:p>
          <w:p w:rsidR="00CB0D21" w:rsidRPr="00780F38" w:rsidRDefault="00CB0D21" w:rsidP="00CB0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тел. 8(343)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 xml:space="preserve">5-83, </w:t>
            </w:r>
            <w:hyperlink r:id="rId6" w:history="1">
              <w:r w:rsidRPr="00780F3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www.titanium-valley.com</w:t>
              </w:r>
            </w:hyperlink>
            <w:r w:rsidRPr="0078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0D21" w:rsidRPr="00780F38" w:rsidTr="006E68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1" w:rsidRPr="00780F38" w:rsidRDefault="00CB0D21" w:rsidP="00CB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1" w:rsidRPr="00780F38" w:rsidRDefault="00CB0D21" w:rsidP="00CB0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ОЭЗ ППТ «Титановая долина»</w:t>
            </w:r>
          </w:p>
          <w:p w:rsidR="00CB0D21" w:rsidRPr="00780F38" w:rsidRDefault="00CB0D21" w:rsidP="00CB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на территории Верхнесалдинского городского округа Свердловской области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1" w:rsidRPr="006E6880" w:rsidRDefault="00CB0D21" w:rsidP="00CB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80">
              <w:rPr>
                <w:rFonts w:ascii="Times New Roman" w:hAnsi="Times New Roman" w:cs="Times New Roman"/>
                <w:sz w:val="24"/>
                <w:szCs w:val="24"/>
              </w:rPr>
              <w:t>66:08:</w:t>
            </w:r>
            <w:r w:rsidRPr="00FB51A0">
              <w:rPr>
                <w:rFonts w:ascii="Times New Roman" w:hAnsi="Times New Roman" w:cs="Times New Roman"/>
                <w:sz w:val="24"/>
                <w:szCs w:val="24"/>
              </w:rPr>
              <w:t>0805008</w:t>
            </w:r>
            <w:r w:rsidRPr="006E6880">
              <w:rPr>
                <w:rFonts w:ascii="Times New Roman" w:hAnsi="Times New Roman" w:cs="Times New Roman"/>
                <w:sz w:val="24"/>
                <w:szCs w:val="24"/>
              </w:rPr>
              <w:t>:137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1" w:rsidRPr="00780F38" w:rsidRDefault="00CB0D21" w:rsidP="00CB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55230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1" w:rsidRPr="00780F38" w:rsidRDefault="00CB0D21" w:rsidP="00CB0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компания:</w:t>
            </w:r>
          </w:p>
          <w:p w:rsidR="00CB0D21" w:rsidRPr="00780F38" w:rsidRDefault="00CB0D21" w:rsidP="00CB0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 xml:space="preserve">ОАО «ОЭЗ «Титановая долина» </w:t>
            </w:r>
          </w:p>
          <w:p w:rsidR="00CB0D21" w:rsidRPr="00780F38" w:rsidRDefault="00CB0D21" w:rsidP="00CB0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тел. 8(343)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 xml:space="preserve">5-83, </w:t>
            </w:r>
            <w:hyperlink r:id="rId7" w:history="1">
              <w:r w:rsidRPr="00780F3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www.titanium-valley.com</w:t>
              </w:r>
            </w:hyperlink>
            <w:r w:rsidRPr="0078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0D21" w:rsidRPr="00780F38" w:rsidTr="006E68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1" w:rsidRPr="00780F38" w:rsidRDefault="00CB0D21" w:rsidP="00CB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1" w:rsidRPr="00780F38" w:rsidRDefault="00CB0D21" w:rsidP="00CB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ОЭЗ ППТ «Титановая долина» на территории Верхнесалдинского городского округа Свердловской области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1" w:rsidRPr="006E6880" w:rsidRDefault="00CB0D21" w:rsidP="00CB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80">
              <w:rPr>
                <w:rFonts w:ascii="Times New Roman" w:hAnsi="Times New Roman" w:cs="Times New Roman"/>
                <w:sz w:val="24"/>
                <w:szCs w:val="24"/>
              </w:rPr>
              <w:t>66:08:</w:t>
            </w:r>
            <w:r w:rsidRPr="00FB51A0">
              <w:rPr>
                <w:rFonts w:ascii="Times New Roman" w:hAnsi="Times New Roman" w:cs="Times New Roman"/>
                <w:sz w:val="24"/>
                <w:szCs w:val="24"/>
              </w:rPr>
              <w:t>0805008</w:t>
            </w:r>
            <w:r w:rsidRPr="006E6880">
              <w:rPr>
                <w:rFonts w:ascii="Times New Roman" w:hAnsi="Times New Roman" w:cs="Times New Roman"/>
                <w:sz w:val="24"/>
                <w:szCs w:val="24"/>
              </w:rPr>
              <w:t>:145*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1" w:rsidRPr="00D17632" w:rsidRDefault="00CB0D21" w:rsidP="00CB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32">
              <w:rPr>
                <w:rFonts w:ascii="Times New Roman" w:hAnsi="Times New Roman" w:cs="Times New Roman"/>
                <w:sz w:val="24"/>
                <w:szCs w:val="24"/>
              </w:rPr>
              <w:t>52142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1" w:rsidRPr="00780F38" w:rsidRDefault="00CB0D21" w:rsidP="00CB0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компания:</w:t>
            </w:r>
          </w:p>
          <w:p w:rsidR="00CB0D21" w:rsidRPr="00780F38" w:rsidRDefault="00CB0D21" w:rsidP="00CB0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 xml:space="preserve">ОАО «ОЭЗ «Титановая долина» </w:t>
            </w:r>
          </w:p>
          <w:p w:rsidR="00CB0D21" w:rsidRPr="00780F38" w:rsidRDefault="00CB0D21" w:rsidP="00CB0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тел. 8(343)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 xml:space="preserve">5-83, </w:t>
            </w:r>
            <w:hyperlink r:id="rId8" w:history="1">
              <w:r w:rsidRPr="00780F3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www.titanium-valley.com</w:t>
              </w:r>
            </w:hyperlink>
            <w:r w:rsidRPr="0078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0D21" w:rsidRPr="00780F38" w:rsidTr="006E68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1" w:rsidRPr="00780F38" w:rsidRDefault="00CB0D21" w:rsidP="00CB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1" w:rsidRPr="00780F38" w:rsidRDefault="00CB0D21" w:rsidP="00CB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ОЭЗ ППТ «Титановая долина» на территории Верхнесалдинского городского округа Свердловской области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1" w:rsidRPr="006E6880" w:rsidRDefault="00CB0D21" w:rsidP="00CB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80">
              <w:rPr>
                <w:rFonts w:ascii="Times New Roman" w:hAnsi="Times New Roman" w:cs="Times New Roman"/>
                <w:sz w:val="24"/>
                <w:szCs w:val="24"/>
              </w:rPr>
              <w:t>66:08:0805008:</w:t>
            </w:r>
            <w:r w:rsidRPr="00FB51A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Pr="006E688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1" w:rsidRPr="00802CF2" w:rsidRDefault="00FF3981" w:rsidP="00CB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81">
              <w:rPr>
                <w:rFonts w:ascii="Times New Roman" w:hAnsi="Times New Roman" w:cs="Times New Roman"/>
                <w:sz w:val="24"/>
                <w:szCs w:val="24"/>
              </w:rPr>
              <w:t>529 664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1" w:rsidRPr="00780F38" w:rsidRDefault="00CB0D21" w:rsidP="00CB0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компания:</w:t>
            </w:r>
          </w:p>
          <w:p w:rsidR="00CB0D21" w:rsidRPr="00780F38" w:rsidRDefault="00CB0D21" w:rsidP="00CB0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 xml:space="preserve">ОАО «ОЭЗ «Титановая долина» </w:t>
            </w:r>
          </w:p>
          <w:p w:rsidR="00CB0D21" w:rsidRPr="00780F38" w:rsidRDefault="00CB0D21" w:rsidP="00CB0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тел. 8(343)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 xml:space="preserve">5-83, </w:t>
            </w:r>
            <w:hyperlink r:id="rId9" w:history="1">
              <w:r w:rsidRPr="00780F3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www.titanium-valley.com</w:t>
              </w:r>
            </w:hyperlink>
            <w:r w:rsidRPr="0078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0D21" w:rsidRPr="00780F38" w:rsidTr="006E68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1" w:rsidRPr="00780F38" w:rsidRDefault="00CB0D21" w:rsidP="00CB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1" w:rsidRPr="00780F38" w:rsidRDefault="00CB0D21" w:rsidP="00CB0D21">
            <w:pPr>
              <w:rPr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ОЭЗ ППТ «Титановая долина» на территории Верхнесалдинского городского округа Свердловской области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1" w:rsidRPr="006E6880" w:rsidRDefault="00CB0D21" w:rsidP="00CB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80">
              <w:rPr>
                <w:rFonts w:ascii="Times New Roman" w:hAnsi="Times New Roman" w:cs="Times New Roman"/>
                <w:sz w:val="24"/>
                <w:szCs w:val="24"/>
              </w:rPr>
              <w:t>66:08:0805008:</w:t>
            </w:r>
            <w:r w:rsidRPr="00FB51A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1" w:rsidRPr="00780F38" w:rsidRDefault="00CB0D21" w:rsidP="00CB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29037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1" w:rsidRPr="00780F38" w:rsidRDefault="00CB0D21" w:rsidP="00CB0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компания:</w:t>
            </w:r>
          </w:p>
          <w:p w:rsidR="00CB0D21" w:rsidRPr="00780F38" w:rsidRDefault="00CB0D21" w:rsidP="00CB0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 xml:space="preserve">ОАО «ОЭЗ «Титановая долина» </w:t>
            </w:r>
          </w:p>
          <w:p w:rsidR="00CB0D21" w:rsidRPr="00780F38" w:rsidRDefault="00CB0D21" w:rsidP="00CB0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тел. 8(343)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 xml:space="preserve">5-83, </w:t>
            </w:r>
            <w:hyperlink r:id="rId10" w:history="1">
              <w:r w:rsidRPr="00780F3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www.titanium-valley.com</w:t>
              </w:r>
            </w:hyperlink>
            <w:r w:rsidRPr="0078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0D21" w:rsidRPr="00780F38" w:rsidTr="006E68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1" w:rsidRPr="00780F38" w:rsidRDefault="00CB0D21" w:rsidP="00CB0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1" w:rsidRPr="00780F38" w:rsidRDefault="00CB0D21" w:rsidP="00CB0D21">
            <w:pPr>
              <w:rPr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ОЭЗ ППТ «Титановая долина» на территории Верхнесалдинского городского округа Свердловской области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1" w:rsidRPr="006E6880" w:rsidRDefault="00CB0D21" w:rsidP="00CB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80">
              <w:rPr>
                <w:rFonts w:ascii="Times New Roman" w:hAnsi="Times New Roman" w:cs="Times New Roman"/>
                <w:sz w:val="24"/>
                <w:szCs w:val="24"/>
              </w:rPr>
              <w:t>66:08:</w:t>
            </w:r>
            <w:r w:rsidRPr="00FB51A0">
              <w:rPr>
                <w:rFonts w:ascii="Times New Roman" w:hAnsi="Times New Roman" w:cs="Times New Roman"/>
                <w:sz w:val="24"/>
                <w:szCs w:val="24"/>
              </w:rPr>
              <w:t>0805008</w:t>
            </w:r>
            <w:r w:rsidRPr="006E6880">
              <w:rPr>
                <w:rFonts w:ascii="Times New Roman" w:hAnsi="Times New Roman" w:cs="Times New Roman"/>
                <w:sz w:val="24"/>
                <w:szCs w:val="24"/>
              </w:rPr>
              <w:t>:164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1" w:rsidRPr="00780F38" w:rsidRDefault="00CB0D21" w:rsidP="00CB0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26836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1" w:rsidRPr="00780F38" w:rsidRDefault="00CB0D21" w:rsidP="00CB0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компания:</w:t>
            </w:r>
          </w:p>
          <w:p w:rsidR="00CB0D21" w:rsidRPr="00780F38" w:rsidRDefault="00CB0D21" w:rsidP="00CB0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 xml:space="preserve">ОАО «ОЭЗ «Титановая долина» </w:t>
            </w:r>
          </w:p>
          <w:p w:rsidR="00CB0D21" w:rsidRPr="00780F38" w:rsidRDefault="00CB0D21" w:rsidP="00CB0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тел. 8(343)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 xml:space="preserve">5-83, </w:t>
            </w:r>
            <w:hyperlink r:id="rId11" w:history="1">
              <w:r w:rsidRPr="00780F3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www.titanium-valley.com</w:t>
              </w:r>
            </w:hyperlink>
            <w:r w:rsidRPr="0078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0D21" w:rsidRPr="00780F38" w:rsidTr="006E68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1" w:rsidRPr="00780F38" w:rsidRDefault="00CB0D21" w:rsidP="00CB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1" w:rsidRPr="00780F38" w:rsidRDefault="00CB0D21" w:rsidP="00CB0D21">
            <w:pPr>
              <w:rPr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ОЭЗ ППТ «Титановая долина» на территории Верхнесалдинского городского округа Свердловской области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1" w:rsidRPr="006E6880" w:rsidRDefault="00CB0D21" w:rsidP="00CB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80">
              <w:rPr>
                <w:rFonts w:ascii="Times New Roman" w:hAnsi="Times New Roman" w:cs="Times New Roman"/>
                <w:sz w:val="24"/>
                <w:szCs w:val="24"/>
              </w:rPr>
              <w:t>66:08:</w:t>
            </w:r>
            <w:r w:rsidRPr="00FB51A0">
              <w:rPr>
                <w:rFonts w:ascii="Times New Roman" w:hAnsi="Times New Roman" w:cs="Times New Roman"/>
                <w:sz w:val="24"/>
                <w:szCs w:val="24"/>
              </w:rPr>
              <w:t>0805008</w:t>
            </w:r>
            <w:r w:rsidRPr="006E6880">
              <w:rPr>
                <w:rFonts w:ascii="Times New Roman" w:hAnsi="Times New Roman" w:cs="Times New Roman"/>
                <w:sz w:val="24"/>
                <w:szCs w:val="24"/>
              </w:rPr>
              <w:t>:168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1" w:rsidRPr="00780F38" w:rsidRDefault="00CB0D21" w:rsidP="00CB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35394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1" w:rsidRPr="00780F38" w:rsidRDefault="00CB0D21" w:rsidP="00CB0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компания:</w:t>
            </w:r>
          </w:p>
          <w:p w:rsidR="00CB0D21" w:rsidRPr="00780F38" w:rsidRDefault="00CB0D21" w:rsidP="00CB0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 xml:space="preserve">ОАО «ОЭЗ «Титановая долина» </w:t>
            </w:r>
          </w:p>
          <w:p w:rsidR="00CB0D21" w:rsidRPr="00780F38" w:rsidRDefault="00CB0D21" w:rsidP="00CB0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тел. 8(343)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 xml:space="preserve">5-83, </w:t>
            </w:r>
            <w:hyperlink r:id="rId12" w:history="1">
              <w:r w:rsidRPr="00780F3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www.titanium-valley.com</w:t>
              </w:r>
            </w:hyperlink>
            <w:r w:rsidRPr="0078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0D21" w:rsidRPr="00780F38" w:rsidTr="006E68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1" w:rsidRPr="00780F38" w:rsidRDefault="00CB0D21" w:rsidP="00CB0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1" w:rsidRPr="00780F38" w:rsidRDefault="00CB0D21" w:rsidP="00CB0D21">
            <w:pPr>
              <w:rPr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ОЭЗ ППТ «Титановая долина» на территории Верхнесалдинского городского округа Свердловской области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1" w:rsidRPr="006E6880" w:rsidRDefault="00CB0D21" w:rsidP="00CB0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6880">
              <w:rPr>
                <w:rFonts w:ascii="Times New Roman" w:hAnsi="Times New Roman" w:cs="Times New Roman"/>
                <w:sz w:val="24"/>
                <w:szCs w:val="24"/>
              </w:rPr>
              <w:t>66:08:</w:t>
            </w:r>
            <w:r w:rsidRPr="00FB51A0">
              <w:rPr>
                <w:rFonts w:ascii="Times New Roman" w:hAnsi="Times New Roman" w:cs="Times New Roman"/>
                <w:sz w:val="24"/>
                <w:szCs w:val="24"/>
              </w:rPr>
              <w:t>0805008</w:t>
            </w:r>
            <w:r w:rsidRPr="006E6880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Pr="006E6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1" w:rsidRPr="00780F38" w:rsidRDefault="00CB0D21" w:rsidP="00CB0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27706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1" w:rsidRPr="00780F38" w:rsidRDefault="00CB0D21" w:rsidP="00CB0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компания:</w:t>
            </w:r>
          </w:p>
          <w:p w:rsidR="00CB0D21" w:rsidRPr="00780F38" w:rsidRDefault="00CB0D21" w:rsidP="00CB0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 xml:space="preserve">ОАО «ОЭЗ «Титановая долина» </w:t>
            </w:r>
          </w:p>
          <w:p w:rsidR="00CB0D21" w:rsidRPr="00780F38" w:rsidRDefault="00CB0D21" w:rsidP="00CB0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тел. 8(343)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 xml:space="preserve">5-83, </w:t>
            </w:r>
            <w:hyperlink r:id="rId13" w:history="1">
              <w:r w:rsidRPr="00780F3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www.titanium-valley.com</w:t>
              </w:r>
            </w:hyperlink>
            <w:r w:rsidRPr="0078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80F38" w:rsidRPr="00780F38" w:rsidRDefault="00780F38" w:rsidP="001F60D8">
      <w:pPr>
        <w:rPr>
          <w:rFonts w:ascii="Times New Roman" w:hAnsi="Times New Roman" w:cs="Times New Roman"/>
          <w:sz w:val="4"/>
          <w:szCs w:val="4"/>
        </w:rPr>
      </w:pPr>
    </w:p>
    <w:p w:rsidR="006B28C9" w:rsidRPr="004C6036" w:rsidRDefault="00FB51A0" w:rsidP="001F6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с необъодимостью</w:t>
      </w:r>
      <w:bookmarkStart w:id="0" w:name="_GoBack"/>
      <w:bookmarkEnd w:id="0"/>
      <w:r w:rsidR="006B28C9" w:rsidRPr="004C6036">
        <w:rPr>
          <w:rFonts w:ascii="Times New Roman" w:hAnsi="Times New Roman" w:cs="Times New Roman"/>
        </w:rPr>
        <w:t xml:space="preserve"> раздела земельного участка</w:t>
      </w:r>
    </w:p>
    <w:sectPr w:rsidR="006B28C9" w:rsidRPr="004C6036" w:rsidSect="001F60D8">
      <w:pgSz w:w="16838" w:h="11906" w:orient="landscape" w:code="9"/>
      <w:pgMar w:top="238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32233"/>
    <w:multiLevelType w:val="hybridMultilevel"/>
    <w:tmpl w:val="130CF35C"/>
    <w:lvl w:ilvl="0" w:tplc="620E26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D8"/>
    <w:rsid w:val="000122DD"/>
    <w:rsid w:val="000F6100"/>
    <w:rsid w:val="00173549"/>
    <w:rsid w:val="001C2E9A"/>
    <w:rsid w:val="001F60D8"/>
    <w:rsid w:val="002D1A7D"/>
    <w:rsid w:val="003F7885"/>
    <w:rsid w:val="004149CC"/>
    <w:rsid w:val="00425C12"/>
    <w:rsid w:val="00461F26"/>
    <w:rsid w:val="00492233"/>
    <w:rsid w:val="004C6036"/>
    <w:rsid w:val="004C65D8"/>
    <w:rsid w:val="00500AAF"/>
    <w:rsid w:val="005843A4"/>
    <w:rsid w:val="005C210C"/>
    <w:rsid w:val="005D3C7B"/>
    <w:rsid w:val="005D505A"/>
    <w:rsid w:val="005E121B"/>
    <w:rsid w:val="005F074A"/>
    <w:rsid w:val="005F7026"/>
    <w:rsid w:val="006A430D"/>
    <w:rsid w:val="006B0EF8"/>
    <w:rsid w:val="006B28C9"/>
    <w:rsid w:val="006E6880"/>
    <w:rsid w:val="007016B8"/>
    <w:rsid w:val="00707455"/>
    <w:rsid w:val="00765F3A"/>
    <w:rsid w:val="00780F38"/>
    <w:rsid w:val="007871D7"/>
    <w:rsid w:val="00807A67"/>
    <w:rsid w:val="00870EB9"/>
    <w:rsid w:val="008962E2"/>
    <w:rsid w:val="008B158E"/>
    <w:rsid w:val="008C70E3"/>
    <w:rsid w:val="008F2A7D"/>
    <w:rsid w:val="009C46FD"/>
    <w:rsid w:val="00BA3766"/>
    <w:rsid w:val="00BD3620"/>
    <w:rsid w:val="00BF70DA"/>
    <w:rsid w:val="00C45A77"/>
    <w:rsid w:val="00C5047A"/>
    <w:rsid w:val="00CB0D21"/>
    <w:rsid w:val="00D5352F"/>
    <w:rsid w:val="00DE51A3"/>
    <w:rsid w:val="00E23984"/>
    <w:rsid w:val="00E53EAB"/>
    <w:rsid w:val="00E74800"/>
    <w:rsid w:val="00E91A8D"/>
    <w:rsid w:val="00E96168"/>
    <w:rsid w:val="00F43A5F"/>
    <w:rsid w:val="00F603FD"/>
    <w:rsid w:val="00FB51A0"/>
    <w:rsid w:val="00FE6B0B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0D05A-92DF-4283-A089-13E32B0D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7016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765F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6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62E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707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anium-valley.com" TargetMode="External"/><Relationship Id="rId13" Type="http://schemas.openxmlformats.org/officeDocument/2006/relationships/hyperlink" Target="http://www.titanium-valle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tanium-valley.com" TargetMode="External"/><Relationship Id="rId12" Type="http://schemas.openxmlformats.org/officeDocument/2006/relationships/hyperlink" Target="http://www.titanium-vall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tanium-valley.com" TargetMode="External"/><Relationship Id="rId11" Type="http://schemas.openxmlformats.org/officeDocument/2006/relationships/hyperlink" Target="http://www.titanium-valley.com" TargetMode="External"/><Relationship Id="rId5" Type="http://schemas.openxmlformats.org/officeDocument/2006/relationships/hyperlink" Target="http://www.titanium-valley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itanium-valle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tanium-valle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pkg</cp:lastModifiedBy>
  <cp:revision>8</cp:revision>
  <cp:lastPrinted>2017-04-07T05:58:00Z</cp:lastPrinted>
  <dcterms:created xsi:type="dcterms:W3CDTF">2017-10-10T06:45:00Z</dcterms:created>
  <dcterms:modified xsi:type="dcterms:W3CDTF">2018-06-26T10:29:00Z</dcterms:modified>
</cp:coreProperties>
</file>